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9D2" w:rsidRPr="00F80247" w:rsidRDefault="00C809D2" w:rsidP="00F80247">
      <w:pPr>
        <w:ind w:firstLineChars="200" w:firstLine="560"/>
        <w:rPr>
          <w:rFonts w:ascii="黑体" w:eastAsia="黑体" w:hAnsi="黑体" w:cs="仿宋"/>
          <w:sz w:val="28"/>
          <w:szCs w:val="28"/>
        </w:rPr>
      </w:pPr>
      <w:bookmarkStart w:id="0" w:name="_GoBack"/>
      <w:bookmarkEnd w:id="0"/>
      <w:r w:rsidRPr="00F80247">
        <w:rPr>
          <w:rFonts w:ascii="黑体" w:eastAsia="黑体" w:hAnsi="黑体" w:cs="仿宋" w:hint="eastAsia"/>
          <w:sz w:val="28"/>
          <w:szCs w:val="28"/>
        </w:rPr>
        <w:t>附件8、中山大学“逸仙海外游学”资助计划申请标准</w:t>
      </w:r>
    </w:p>
    <w:p w:rsidR="00F80247" w:rsidRDefault="00F80247" w:rsidP="00F80247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:rsidR="00C809D2" w:rsidRPr="00F80247" w:rsidRDefault="00C809D2" w:rsidP="00F8024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F80247">
        <w:rPr>
          <w:rFonts w:ascii="仿宋" w:eastAsia="仿宋" w:hAnsi="仿宋" w:cs="仿宋" w:hint="eastAsia"/>
          <w:sz w:val="28"/>
          <w:szCs w:val="28"/>
        </w:rPr>
        <w:t>1、英语：四级优秀或六级通过或有TOFEL、雅思成绩；</w:t>
      </w:r>
    </w:p>
    <w:p w:rsidR="00C809D2" w:rsidRPr="00F80247" w:rsidRDefault="00C809D2" w:rsidP="00F8024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F80247">
        <w:rPr>
          <w:rFonts w:ascii="仿宋" w:eastAsia="仿宋" w:hAnsi="仿宋" w:cs="仿宋" w:hint="eastAsia"/>
          <w:sz w:val="28"/>
          <w:szCs w:val="28"/>
        </w:rPr>
        <w:t>2、专业绩点：3.5以上（以成绩单为准，仅限专业课）；</w:t>
      </w:r>
    </w:p>
    <w:p w:rsidR="00C809D2" w:rsidRPr="00F80247" w:rsidRDefault="00C809D2" w:rsidP="00F8024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F80247">
        <w:rPr>
          <w:rFonts w:ascii="仿宋" w:eastAsia="仿宋" w:hAnsi="仿宋" w:cs="仿宋" w:hint="eastAsia"/>
          <w:sz w:val="28"/>
          <w:szCs w:val="28"/>
        </w:rPr>
        <w:t>3、在家庭经济困难数据库内，且同等条件下家庭经济困难者优先考虑；</w:t>
      </w:r>
    </w:p>
    <w:p w:rsidR="00C809D2" w:rsidRPr="00F80247" w:rsidRDefault="00C809D2" w:rsidP="00F8024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F80247">
        <w:rPr>
          <w:rFonts w:ascii="仿宋" w:eastAsia="仿宋" w:hAnsi="仿宋" w:cs="仿宋" w:hint="eastAsia"/>
          <w:sz w:val="28"/>
          <w:szCs w:val="28"/>
        </w:rPr>
        <w:t>4、同等条件下，有担任学生干部经历者优先考虑；</w:t>
      </w:r>
    </w:p>
    <w:p w:rsidR="00C809D2" w:rsidRDefault="00C809D2" w:rsidP="00F80247">
      <w:pPr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F80247">
        <w:rPr>
          <w:rFonts w:ascii="仿宋" w:eastAsia="仿宋" w:hAnsi="仿宋" w:cs="仿宋" w:hint="eastAsia"/>
          <w:sz w:val="28"/>
          <w:szCs w:val="28"/>
        </w:rPr>
        <w:t>5、有出境继续攻读或者对杨百翰大学</w:t>
      </w:r>
      <w:r w:rsidR="00CB03D8">
        <w:rPr>
          <w:rFonts w:ascii="仿宋" w:eastAsia="仿宋" w:hAnsi="仿宋" w:cs="仿宋" w:hint="eastAsia"/>
          <w:sz w:val="28"/>
          <w:szCs w:val="28"/>
        </w:rPr>
        <w:t>有意向的同学优先考虑；</w:t>
      </w:r>
    </w:p>
    <w:p w:rsidR="00CB03D8" w:rsidRPr="00F80247" w:rsidRDefault="00CB03D8" w:rsidP="00F8024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6、同等条件下，优先考虑二年级的学生。</w:t>
      </w:r>
    </w:p>
    <w:p w:rsidR="00375535" w:rsidRPr="00C809D2" w:rsidRDefault="00375535"/>
    <w:sectPr w:rsidR="00375535" w:rsidRPr="00C809D2" w:rsidSect="00E865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32F8B"/>
    <w:rsid w:val="00021084"/>
    <w:rsid w:val="000C3AAD"/>
    <w:rsid w:val="000C40EA"/>
    <w:rsid w:val="000E2D23"/>
    <w:rsid w:val="00134FD0"/>
    <w:rsid w:val="00147071"/>
    <w:rsid w:val="00152D3B"/>
    <w:rsid w:val="00162DFC"/>
    <w:rsid w:val="00184009"/>
    <w:rsid w:val="001C54E4"/>
    <w:rsid w:val="001F3E2E"/>
    <w:rsid w:val="00247FC6"/>
    <w:rsid w:val="00272E5D"/>
    <w:rsid w:val="002914D5"/>
    <w:rsid w:val="002A571B"/>
    <w:rsid w:val="002B4CCC"/>
    <w:rsid w:val="002C113D"/>
    <w:rsid w:val="002D688A"/>
    <w:rsid w:val="002E0904"/>
    <w:rsid w:val="00306E7F"/>
    <w:rsid w:val="00311EFD"/>
    <w:rsid w:val="0031226F"/>
    <w:rsid w:val="00333A36"/>
    <w:rsid w:val="00345308"/>
    <w:rsid w:val="003466AD"/>
    <w:rsid w:val="00375535"/>
    <w:rsid w:val="00375859"/>
    <w:rsid w:val="00390BAB"/>
    <w:rsid w:val="003A0300"/>
    <w:rsid w:val="003E30C5"/>
    <w:rsid w:val="003F2F1F"/>
    <w:rsid w:val="003F6F53"/>
    <w:rsid w:val="00431449"/>
    <w:rsid w:val="004533A5"/>
    <w:rsid w:val="00485F26"/>
    <w:rsid w:val="004947CA"/>
    <w:rsid w:val="004A11E1"/>
    <w:rsid w:val="004B28D2"/>
    <w:rsid w:val="004D0FD3"/>
    <w:rsid w:val="00506341"/>
    <w:rsid w:val="00527649"/>
    <w:rsid w:val="0053378E"/>
    <w:rsid w:val="00542839"/>
    <w:rsid w:val="00567EFF"/>
    <w:rsid w:val="0058166B"/>
    <w:rsid w:val="00583F80"/>
    <w:rsid w:val="00585E28"/>
    <w:rsid w:val="00590BA9"/>
    <w:rsid w:val="005B64D1"/>
    <w:rsid w:val="005C3214"/>
    <w:rsid w:val="005D4099"/>
    <w:rsid w:val="006241C9"/>
    <w:rsid w:val="0063248D"/>
    <w:rsid w:val="006700A0"/>
    <w:rsid w:val="00691988"/>
    <w:rsid w:val="006A0031"/>
    <w:rsid w:val="006C1B00"/>
    <w:rsid w:val="006D3F1E"/>
    <w:rsid w:val="006F5B6A"/>
    <w:rsid w:val="007052D6"/>
    <w:rsid w:val="0072311B"/>
    <w:rsid w:val="0072473B"/>
    <w:rsid w:val="0077153C"/>
    <w:rsid w:val="00776C88"/>
    <w:rsid w:val="00792941"/>
    <w:rsid w:val="0079433E"/>
    <w:rsid w:val="00795677"/>
    <w:rsid w:val="00796D67"/>
    <w:rsid w:val="007A391D"/>
    <w:rsid w:val="007A4410"/>
    <w:rsid w:val="007B6288"/>
    <w:rsid w:val="007D3B0E"/>
    <w:rsid w:val="007D689C"/>
    <w:rsid w:val="007E7B7D"/>
    <w:rsid w:val="007F03FD"/>
    <w:rsid w:val="00811E32"/>
    <w:rsid w:val="00820DE9"/>
    <w:rsid w:val="0083184A"/>
    <w:rsid w:val="008414D0"/>
    <w:rsid w:val="008B12C6"/>
    <w:rsid w:val="008D697C"/>
    <w:rsid w:val="008E4EC5"/>
    <w:rsid w:val="008F2969"/>
    <w:rsid w:val="00913252"/>
    <w:rsid w:val="00925CA1"/>
    <w:rsid w:val="00930C15"/>
    <w:rsid w:val="00945926"/>
    <w:rsid w:val="009611AA"/>
    <w:rsid w:val="00963FB9"/>
    <w:rsid w:val="00983C59"/>
    <w:rsid w:val="00984D8C"/>
    <w:rsid w:val="009B091E"/>
    <w:rsid w:val="009C062E"/>
    <w:rsid w:val="009C6506"/>
    <w:rsid w:val="009F02F4"/>
    <w:rsid w:val="00A24A6A"/>
    <w:rsid w:val="00A35F9B"/>
    <w:rsid w:val="00A402E8"/>
    <w:rsid w:val="00A557AC"/>
    <w:rsid w:val="00A82F6A"/>
    <w:rsid w:val="00B02176"/>
    <w:rsid w:val="00B1627A"/>
    <w:rsid w:val="00B32F8B"/>
    <w:rsid w:val="00B42F17"/>
    <w:rsid w:val="00B5018B"/>
    <w:rsid w:val="00B64BBE"/>
    <w:rsid w:val="00B81ACD"/>
    <w:rsid w:val="00B95D15"/>
    <w:rsid w:val="00BC75E7"/>
    <w:rsid w:val="00BF35D2"/>
    <w:rsid w:val="00BF6CD1"/>
    <w:rsid w:val="00C0140E"/>
    <w:rsid w:val="00C330BF"/>
    <w:rsid w:val="00C57FAE"/>
    <w:rsid w:val="00C809D2"/>
    <w:rsid w:val="00CB03D8"/>
    <w:rsid w:val="00CC0C88"/>
    <w:rsid w:val="00CC5771"/>
    <w:rsid w:val="00CF0012"/>
    <w:rsid w:val="00D26791"/>
    <w:rsid w:val="00D67DE3"/>
    <w:rsid w:val="00D84DA2"/>
    <w:rsid w:val="00DC6659"/>
    <w:rsid w:val="00E54417"/>
    <w:rsid w:val="00E7225A"/>
    <w:rsid w:val="00E82ED1"/>
    <w:rsid w:val="00E865AF"/>
    <w:rsid w:val="00EA436B"/>
    <w:rsid w:val="00EB1C6F"/>
    <w:rsid w:val="00EB3EA7"/>
    <w:rsid w:val="00EC37D1"/>
    <w:rsid w:val="00EE5159"/>
    <w:rsid w:val="00EF2076"/>
    <w:rsid w:val="00F47CFF"/>
    <w:rsid w:val="00F506E0"/>
    <w:rsid w:val="00F575AB"/>
    <w:rsid w:val="00F6306B"/>
    <w:rsid w:val="00F80247"/>
    <w:rsid w:val="00F80806"/>
    <w:rsid w:val="00F94722"/>
    <w:rsid w:val="00FE7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9D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9D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</Words>
  <Characters>161</Characters>
  <Application>Microsoft Office Word</Application>
  <DocSecurity>0</DocSecurity>
  <Lines>1</Lines>
  <Paragraphs>1</Paragraphs>
  <ScaleCrop>false</ScaleCrop>
  <Company>微软中国</Company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4</cp:revision>
  <dcterms:created xsi:type="dcterms:W3CDTF">2016-05-24T15:17:00Z</dcterms:created>
  <dcterms:modified xsi:type="dcterms:W3CDTF">2017-03-17T07:54:00Z</dcterms:modified>
</cp:coreProperties>
</file>